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63" w:rsidRPr="009B6035" w:rsidRDefault="009B6035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-424815</wp:posOffset>
            </wp:positionV>
            <wp:extent cx="688975" cy="851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13497560</wp:posOffset>
            </wp:positionH>
            <wp:positionV relativeFrom="paragraph">
              <wp:posOffset>-351155</wp:posOffset>
            </wp:positionV>
            <wp:extent cx="688975" cy="8515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Mersey Park Primary School </w:t>
      </w:r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Long Term Plan Overview</w:t>
      </w:r>
      <w:r w:rsidRPr="009B6035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Pr="009B6035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8A3A0A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8A3A0A">
        <w:rPr>
          <w:rFonts w:ascii="Verdana" w:hAnsi="Verdana" w:cs="Comic Sans MS"/>
          <w:b/>
          <w:bCs/>
          <w:sz w:val="36"/>
          <w:szCs w:val="36"/>
        </w:rPr>
        <w:t xml:space="preserve">                 </w:t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Year</w:t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proofErr w:type="gramStart"/>
      <w:r w:rsidR="009D7BB5">
        <w:rPr>
          <w:rFonts w:ascii="Verdana" w:hAnsi="Verdana" w:cs="Comic Sans MS"/>
          <w:b/>
          <w:bCs/>
          <w:sz w:val="36"/>
          <w:szCs w:val="36"/>
          <w:u w:val="single"/>
        </w:rPr>
        <w:t>2</w:t>
      </w:r>
      <w:r w:rsidR="001A697A">
        <w:rPr>
          <w:rFonts w:ascii="Verdana" w:hAnsi="Verdana" w:cs="Comic Sans MS"/>
          <w:b/>
          <w:bCs/>
          <w:sz w:val="36"/>
          <w:szCs w:val="36"/>
          <w:u w:val="single"/>
        </w:rPr>
        <w:t xml:space="preserve">  201</w:t>
      </w:r>
      <w:r w:rsidR="00B92D92">
        <w:rPr>
          <w:rFonts w:ascii="Verdana" w:hAnsi="Verdana" w:cs="Comic Sans MS"/>
          <w:b/>
          <w:bCs/>
          <w:sz w:val="36"/>
          <w:szCs w:val="36"/>
          <w:u w:val="single"/>
        </w:rPr>
        <w:t>7</w:t>
      </w:r>
      <w:proofErr w:type="gramEnd"/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-201</w:t>
      </w:r>
      <w:r w:rsidR="00B92D92">
        <w:rPr>
          <w:rFonts w:ascii="Verdana" w:hAnsi="Verdana" w:cs="Comic Sans MS"/>
          <w:b/>
          <w:bCs/>
          <w:sz w:val="36"/>
          <w:szCs w:val="36"/>
          <w:u w:val="single"/>
        </w:rPr>
        <w:t>8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="001A697A">
        <w:rPr>
          <w:rFonts w:ascii="Comic Sans MS" w:hAnsi="Comic Sans MS" w:cs="Comic Sans MS"/>
          <w:b/>
          <w:bCs/>
          <w:sz w:val="36"/>
          <w:szCs w:val="36"/>
        </w:rPr>
        <w:t xml:space="preserve">             </w:t>
      </w:r>
    </w:p>
    <w:tbl>
      <w:tblPr>
        <w:tblW w:w="2292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32"/>
        <w:gridCol w:w="1632"/>
        <w:gridCol w:w="1633"/>
        <w:gridCol w:w="1633"/>
        <w:gridCol w:w="1632"/>
        <w:gridCol w:w="1633"/>
        <w:gridCol w:w="1633"/>
        <w:gridCol w:w="1632"/>
        <w:gridCol w:w="1633"/>
        <w:gridCol w:w="1633"/>
        <w:gridCol w:w="1632"/>
        <w:gridCol w:w="1633"/>
        <w:gridCol w:w="1633"/>
      </w:tblGrid>
      <w:tr w:rsidR="00F609B9" w:rsidTr="00F609B9">
        <w:trPr>
          <w:trHeight w:val="315"/>
        </w:trPr>
        <w:tc>
          <w:tcPr>
            <w:tcW w:w="1698" w:type="dxa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Term/ Topic</w:t>
            </w:r>
          </w:p>
        </w:tc>
        <w:tc>
          <w:tcPr>
            <w:tcW w:w="1632" w:type="dxa"/>
            <w:shd w:val="clear" w:color="auto" w:fill="0070C0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632" w:type="dxa"/>
            <w:shd w:val="clear" w:color="auto" w:fill="8DB3E2" w:themeFill="text2" w:themeFillTint="66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links</w:t>
            </w:r>
          </w:p>
        </w:tc>
        <w:tc>
          <w:tcPr>
            <w:tcW w:w="1633" w:type="dxa"/>
            <w:shd w:val="clear" w:color="auto" w:fill="FFFF00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633" w:type="dxa"/>
            <w:shd w:val="clear" w:color="auto" w:fill="CCC0D9" w:themeFill="accent4" w:themeFillTint="66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1632" w:type="dxa"/>
            <w:shd w:val="clear" w:color="auto" w:fill="B2A1C7" w:themeFill="accent4" w:themeFillTint="99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1633" w:type="dxa"/>
            <w:shd w:val="clear" w:color="auto" w:fill="E5B8B7" w:themeFill="accent2" w:themeFillTint="66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Art </w:t>
            </w:r>
          </w:p>
        </w:tc>
        <w:tc>
          <w:tcPr>
            <w:tcW w:w="1633" w:type="dxa"/>
            <w:shd w:val="clear" w:color="auto" w:fill="D99594" w:themeFill="accent2" w:themeFillTint="99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1632" w:type="dxa"/>
            <w:shd w:val="clear" w:color="auto" w:fill="C2D69B" w:themeFill="accent3" w:themeFillTint="99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633" w:type="dxa"/>
            <w:shd w:val="clear" w:color="auto" w:fill="FFC000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PSHE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633" w:type="dxa"/>
            <w:shd w:val="clear" w:color="auto" w:fill="7030A0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color w:val="FFFFFF" w:themeColor="background1"/>
                <w:sz w:val="28"/>
                <w:szCs w:val="28"/>
              </w:rPr>
              <w:t>Music</w:t>
            </w:r>
          </w:p>
        </w:tc>
        <w:tc>
          <w:tcPr>
            <w:tcW w:w="1633" w:type="dxa"/>
            <w:shd w:val="clear" w:color="auto" w:fill="92CDDC" w:themeFill="accent5" w:themeFillTint="99"/>
          </w:tcPr>
          <w:p w:rsidR="00F609B9" w:rsidRPr="008A3A0A" w:rsidRDefault="00F609B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PE</w:t>
            </w:r>
          </w:p>
        </w:tc>
      </w:tr>
      <w:tr w:rsidR="009703DA" w:rsidTr="00F609B9">
        <w:trPr>
          <w:cantSplit/>
          <w:trHeight w:val="1788"/>
        </w:trPr>
        <w:tc>
          <w:tcPr>
            <w:tcW w:w="1698" w:type="dxa"/>
          </w:tcPr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1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Transport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632" w:type="dxa"/>
          </w:tcPr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6"/>
              </w:rPr>
            </w:pPr>
            <w:r w:rsidRPr="00D30066">
              <w:rPr>
                <w:rFonts w:asciiTheme="minorHAnsi" w:hAnsiTheme="minorHAnsi" w:cs="Comic Sans MS"/>
                <w:sz w:val="18"/>
                <w:szCs w:val="16"/>
              </w:rPr>
              <w:t>+ and –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6"/>
              </w:rPr>
            </w:pPr>
            <w:r w:rsidRPr="00D30066">
              <w:rPr>
                <w:rFonts w:asciiTheme="minorHAnsi" w:hAnsiTheme="minorHAnsi" w:cs="Comic Sans MS"/>
                <w:sz w:val="18"/>
                <w:szCs w:val="16"/>
              </w:rPr>
              <w:t>Place Value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6"/>
              </w:rPr>
            </w:pPr>
            <w:r w:rsidRPr="00D30066">
              <w:rPr>
                <w:rFonts w:asciiTheme="minorHAnsi" w:hAnsiTheme="minorHAnsi" w:cs="Comic Sans MS"/>
                <w:sz w:val="18"/>
                <w:szCs w:val="16"/>
              </w:rPr>
              <w:t>2D shape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6"/>
              </w:rPr>
            </w:pPr>
            <w:r w:rsidRPr="00D30066">
              <w:rPr>
                <w:rFonts w:asciiTheme="minorHAnsi" w:hAnsiTheme="minorHAnsi" w:cs="Comic Sans MS"/>
                <w:sz w:val="18"/>
                <w:szCs w:val="16"/>
              </w:rPr>
              <w:t>3D shape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6"/>
              </w:rPr>
            </w:pPr>
            <w:r w:rsidRPr="00D30066">
              <w:rPr>
                <w:rFonts w:asciiTheme="minorHAnsi" w:hAnsiTheme="minorHAnsi" w:cs="Comic Sans MS"/>
                <w:sz w:val="18"/>
                <w:szCs w:val="16"/>
              </w:rPr>
              <w:t>Measurement: length and height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D30066">
              <w:rPr>
                <w:bCs/>
                <w:sz w:val="18"/>
                <w:szCs w:val="16"/>
              </w:rPr>
              <w:t>Assertive mentoring skills checks</w:t>
            </w:r>
          </w:p>
        </w:tc>
        <w:tc>
          <w:tcPr>
            <w:tcW w:w="1632" w:type="dxa"/>
          </w:tcPr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6"/>
              </w:rPr>
            </w:pPr>
            <w:r>
              <w:rPr>
                <w:rFonts w:asciiTheme="minorHAnsi" w:hAnsiTheme="minorHAnsi" w:cs="Comic Sans MS"/>
                <w:sz w:val="20"/>
                <w:szCs w:val="16"/>
              </w:rPr>
              <w:t>Traffic</w:t>
            </w:r>
            <w:r w:rsidRPr="00D30066">
              <w:rPr>
                <w:rFonts w:asciiTheme="minorHAnsi" w:hAnsiTheme="minorHAnsi" w:cs="Comic Sans MS"/>
                <w:sz w:val="20"/>
                <w:szCs w:val="16"/>
              </w:rPr>
              <w:t xml:space="preserve"> survey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Graphs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Coordinates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proofErr w:type="spellStart"/>
            <w:r w:rsidRPr="00D30066">
              <w:rPr>
                <w:rFonts w:asciiTheme="minorHAnsi" w:hAnsiTheme="minorHAnsi" w:cs="Comic Sans MS"/>
                <w:sz w:val="20"/>
                <w:szCs w:val="16"/>
              </w:rPr>
              <w:t>Beebots</w:t>
            </w:r>
            <w:proofErr w:type="spellEnd"/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Story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Character descriptions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Descriptive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Imaginative writing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History of transport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Christopher Columbus/ Neil Armstrong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Transport timeline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Local Geography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Routes, maps Explorers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5 Oceans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7 Continents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 xml:space="preserve">The House Cat- painting/ collage inspired by Rosina </w:t>
            </w:r>
            <w:proofErr w:type="spellStart"/>
            <w:r w:rsidRPr="00AB1004">
              <w:rPr>
                <w:rFonts w:asciiTheme="minorHAnsi" w:hAnsiTheme="minorHAnsi" w:cs="Comic Sans MS"/>
                <w:sz w:val="16"/>
                <w:szCs w:val="16"/>
              </w:rPr>
              <w:t>Wachtmeister</w:t>
            </w:r>
            <w:proofErr w:type="spellEnd"/>
            <w:r>
              <w:rPr>
                <w:rFonts w:asciiTheme="minorHAnsi" w:hAnsiTheme="minorHAnsi" w:cs="Comic Sans MS"/>
                <w:sz w:val="16"/>
                <w:szCs w:val="16"/>
              </w:rPr>
              <w:t xml:space="preserve"> - Imaginary journey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Transport printing – tyres/feet/shoes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Design, make and evaluate a pasta salad</w:t>
            </w:r>
          </w:p>
        </w:tc>
        <w:tc>
          <w:tcPr>
            <w:tcW w:w="1632" w:type="dxa"/>
          </w:tcPr>
          <w:p w:rsidR="00040945" w:rsidRDefault="00040945" w:rsidP="00040945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8"/>
                <w:szCs w:val="16"/>
              </w:rPr>
              <w:t xml:space="preserve">Digital Communications &amp; the Web - </w:t>
            </w:r>
            <w:r w:rsidRPr="00D44481">
              <w:rPr>
                <w:rFonts w:asciiTheme="minorHAnsi" w:hAnsiTheme="minorHAnsi" w:cs="Comic Sans MS"/>
                <w:sz w:val="18"/>
                <w:szCs w:val="16"/>
              </w:rPr>
              <w:t>safe searching for information using appropriate sites of interest to the pupils</w:t>
            </w:r>
            <w:r>
              <w:rPr>
                <w:rFonts w:asciiTheme="minorHAnsi" w:hAnsiTheme="minorHAnsi" w:cs="Comic Sans MS"/>
                <w:sz w:val="18"/>
                <w:szCs w:val="16"/>
              </w:rPr>
              <w:t>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Working Scientifically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Movement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Traction man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Healthy Eating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New Beginnings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Getting on and Falling Out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  <w:r>
              <w:rPr>
                <w:rFonts w:asciiTheme="minorHAnsi" w:hAnsiTheme="minorHAnsi" w:cs="Comic Sans MS"/>
                <w:sz w:val="18"/>
                <w:szCs w:val="18"/>
              </w:rPr>
              <w:br/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Kindness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Rules/ Democracy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Hinduism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BC700B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BC700B">
              <w:rPr>
                <w:rFonts w:asciiTheme="minorHAnsi" w:hAnsiTheme="minorHAnsi" w:cs="Comic Sans MS"/>
                <w:sz w:val="16"/>
                <w:szCs w:val="16"/>
              </w:rPr>
              <w:t>Hands, Feet, Heart –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South African Styles.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Nelson Mandela as a famous and influential person in our lifetimes.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Historical context of musical styles.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Travelling and Turning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</w:t>
            </w:r>
          </w:p>
        </w:tc>
      </w:tr>
      <w:tr w:rsidR="009703DA" w:rsidTr="00AB1004">
        <w:trPr>
          <w:cantSplit/>
          <w:trHeight w:val="2102"/>
        </w:trPr>
        <w:tc>
          <w:tcPr>
            <w:tcW w:w="1698" w:type="dxa"/>
          </w:tcPr>
          <w:p w:rsidR="009703DA" w:rsidRPr="00DC04D8" w:rsidRDefault="009703DA" w:rsidP="009703DA">
            <w:pPr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2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 xml:space="preserve">Fire </w:t>
            </w:r>
            <w:proofErr w:type="spellStart"/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Fire</w:t>
            </w:r>
            <w:proofErr w:type="spellEnd"/>
          </w:p>
          <w:p w:rsidR="009703DA" w:rsidRPr="00DC04D8" w:rsidRDefault="009703DA" w:rsidP="009703DA">
            <w:pPr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632" w:type="dxa"/>
          </w:tcPr>
          <w:p w:rsidR="009703DA" w:rsidRPr="00AB1004" w:rsidRDefault="009703DA" w:rsidP="009703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Multiplication and division</w:t>
            </w:r>
            <w:r>
              <w:rPr>
                <w:bCs/>
                <w:sz w:val="16"/>
                <w:szCs w:val="16"/>
              </w:rPr>
              <w:br/>
              <w:t>Number and Place value</w:t>
            </w:r>
            <w:r>
              <w:rPr>
                <w:bCs/>
                <w:sz w:val="16"/>
                <w:szCs w:val="16"/>
              </w:rPr>
              <w:br/>
              <w:t>Geometry- position and direction</w:t>
            </w:r>
            <w:r>
              <w:rPr>
                <w:bCs/>
                <w:sz w:val="16"/>
                <w:szCs w:val="16"/>
              </w:rPr>
              <w:br/>
              <w:t>Fractions</w:t>
            </w:r>
            <w:r>
              <w:rPr>
                <w:bCs/>
                <w:sz w:val="16"/>
                <w:szCs w:val="16"/>
              </w:rPr>
              <w:br/>
              <w:t>Measure- time</w:t>
            </w:r>
            <w:r>
              <w:rPr>
                <w:bCs/>
                <w:sz w:val="16"/>
                <w:szCs w:val="16"/>
              </w:rPr>
              <w:br/>
              <w:t>Assertive mentoring skill checks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Measuring DT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Story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Character descriptions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Descriptive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Imaginative writing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Biography- Guy Fawkes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Great Fire of London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Guy Fawkes- Crime and Punishment, Parliament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 xml:space="preserve">London- connection to Fire </w:t>
            </w:r>
            <w:proofErr w:type="spellStart"/>
            <w:r w:rsidRPr="00AB1004">
              <w:rPr>
                <w:rFonts w:asciiTheme="minorHAnsi" w:hAnsiTheme="minorHAnsi" w:cs="Comic Sans MS"/>
                <w:sz w:val="16"/>
                <w:szCs w:val="16"/>
              </w:rPr>
              <w:t>Fire</w:t>
            </w:r>
            <w:proofErr w:type="spellEnd"/>
            <w:r w:rsidRPr="00AB1004">
              <w:rPr>
                <w:rFonts w:asciiTheme="minorHAnsi" w:hAnsiTheme="minorHAnsi" w:cs="Comic Sans MS"/>
                <w:sz w:val="16"/>
                <w:szCs w:val="16"/>
              </w:rPr>
              <w:t>. Capital cities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Burning London- skylines- paint/ collage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Colour mixing- darker/ lighter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Design, make and evaluate wooden moving v</w:t>
            </w:r>
            <w:r w:rsidRPr="00AB1004">
              <w:rPr>
                <w:rFonts w:asciiTheme="minorHAnsi" w:hAnsiTheme="minorHAnsi" w:cs="Comic Sans MS"/>
                <w:sz w:val="16"/>
                <w:szCs w:val="16"/>
              </w:rPr>
              <w:t>ehicles</w:t>
            </w:r>
            <w:r>
              <w:rPr>
                <w:rFonts w:asciiTheme="minorHAnsi" w:hAnsiTheme="minorHAnsi" w:cs="Comic Sans MS"/>
                <w:sz w:val="16"/>
                <w:szCs w:val="16"/>
              </w:rPr>
              <w:t xml:space="preserve"> – wheels and axles (Fire engine)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Work out how to make it stronger, more stable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2" w:type="dxa"/>
          </w:tcPr>
          <w:p w:rsidR="00040945" w:rsidRDefault="00040945" w:rsidP="00040945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8"/>
                <w:szCs w:val="16"/>
              </w:rPr>
              <w:t xml:space="preserve">Create &amp; Share Digital Artefacts - </w:t>
            </w:r>
            <w:r w:rsidRPr="00D44481">
              <w:rPr>
                <w:rFonts w:asciiTheme="minorHAnsi" w:hAnsiTheme="minorHAnsi" w:cs="Comic Sans MS"/>
                <w:sz w:val="18"/>
                <w:szCs w:val="16"/>
              </w:rPr>
              <w:t>creating a digital image of a character to add to a digital story about that character</w:t>
            </w:r>
            <w:r>
              <w:rPr>
                <w:rFonts w:asciiTheme="minorHAnsi" w:hAnsiTheme="minorHAnsi" w:cs="Comic Sans MS"/>
                <w:sz w:val="18"/>
                <w:szCs w:val="16"/>
              </w:rPr>
              <w:t>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Working Scientifically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Materials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School Rules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Safety Week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Anti-</w:t>
            </w:r>
            <w:r w:rsidRPr="00DC04D8">
              <w:rPr>
                <w:rFonts w:asciiTheme="minorHAnsi" w:hAnsiTheme="minorHAnsi" w:cs="Comic Sans MS"/>
                <w:sz w:val="18"/>
                <w:szCs w:val="18"/>
              </w:rPr>
              <w:t xml:space="preserve"> Bullying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9703DA" w:rsidRPr="00147C99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s: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Courage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, Thoughtfulness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Tolerance, Remembrance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Festivals of light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Advent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Christmas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Christmas unit – 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Little Angel gets her wings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Fabulous Fireworks- </w:t>
            </w: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Keystrings</w:t>
            </w:r>
            <w:proofErr w:type="spellEnd"/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Travelling and Turning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Dance- The Great Fire of London</w:t>
            </w:r>
          </w:p>
        </w:tc>
      </w:tr>
      <w:tr w:rsidR="009703DA" w:rsidTr="00F609B9">
        <w:trPr>
          <w:cantSplit/>
          <w:trHeight w:val="1134"/>
        </w:trPr>
        <w:tc>
          <w:tcPr>
            <w:tcW w:w="1698" w:type="dxa"/>
          </w:tcPr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1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 xml:space="preserve">Katie Morag and </w:t>
            </w:r>
            <w:proofErr w:type="spellStart"/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Struay</w:t>
            </w:r>
            <w:proofErr w:type="spellEnd"/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Number and Place value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Addition, subtraction, multiplication and division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Measure- money and mass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Geometry- shapes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Skills checks</w:t>
            </w:r>
          </w:p>
        </w:tc>
        <w:tc>
          <w:tcPr>
            <w:tcW w:w="1632" w:type="dxa"/>
          </w:tcPr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North, South, East, West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Coordinates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Measuring- science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Story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Character descriptions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Descriptive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Imaginative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Brochure to advertise </w:t>
            </w: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Struay</w:t>
            </w:r>
            <w:proofErr w:type="spellEnd"/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Poetry Week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UK comparisons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Weather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Landscape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Jobs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Map making with a key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Seas around UK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Portraits- sketching/ pastels</w:t>
            </w:r>
            <w:r>
              <w:rPr>
                <w:rFonts w:asciiTheme="minorHAnsi" w:hAnsiTheme="minorHAnsi" w:cs="Comic Sans MS"/>
                <w:sz w:val="16"/>
                <w:szCs w:val="16"/>
              </w:rPr>
              <w:t>, observational drawing – dress up as characters from Katie Morag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 xml:space="preserve">3D </w:t>
            </w:r>
            <w:proofErr w:type="spellStart"/>
            <w:r w:rsidRPr="00AB1004">
              <w:rPr>
                <w:rFonts w:asciiTheme="minorHAnsi" w:hAnsiTheme="minorHAnsi" w:cs="Comic Sans MS"/>
                <w:sz w:val="16"/>
                <w:szCs w:val="16"/>
              </w:rPr>
              <w:t>Struay</w:t>
            </w:r>
            <w:proofErr w:type="spellEnd"/>
            <w:r w:rsidRPr="00AB1004">
              <w:rPr>
                <w:rFonts w:asciiTheme="minorHAnsi" w:hAnsiTheme="minorHAnsi" w:cs="Comic Sans MS"/>
                <w:sz w:val="16"/>
                <w:szCs w:val="16"/>
              </w:rPr>
              <w:t xml:space="preserve"> Island</w:t>
            </w:r>
            <w:r>
              <w:rPr>
                <w:rFonts w:asciiTheme="minorHAnsi" w:hAnsiTheme="minorHAnsi" w:cs="Comic Sans MS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papier</w:t>
            </w:r>
            <w:proofErr w:type="spellEnd"/>
            <w:r>
              <w:rPr>
                <w:rFonts w:asciiTheme="minorHAnsi" w:hAnsiTheme="minorHAnsi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mache</w:t>
            </w:r>
            <w:proofErr w:type="spellEnd"/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2" w:type="dxa"/>
          </w:tcPr>
          <w:p w:rsidR="00040945" w:rsidRDefault="00040945" w:rsidP="00040945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040945">
              <w:rPr>
                <w:rFonts w:asciiTheme="minorHAnsi" w:hAnsiTheme="minorHAnsi" w:cs="Comic Sans MS"/>
                <w:sz w:val="16"/>
                <w:szCs w:val="16"/>
              </w:rPr>
              <w:t>Problem Solving &amp; Real World Technology - create games in 2DIY and solve problem of ending the game using a timer.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Working Scientifically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Animals including Humans</w:t>
            </w:r>
          </w:p>
        </w:tc>
        <w:tc>
          <w:tcPr>
            <w:tcW w:w="1633" w:type="dxa"/>
          </w:tcPr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Going for Goals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Say No to Bullying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9703DA" w:rsidRPr="00147C99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: Hope, Forgiveness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Special Places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Christianity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Glockenspiel Stage1-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Learning basic instrumental skills by playing tunes in varying styles. Introduction to the language of music, theory and composition.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Balance and Sequence</w:t>
            </w:r>
          </w:p>
        </w:tc>
      </w:tr>
      <w:tr w:rsidR="009703DA" w:rsidTr="00F609B9">
        <w:trPr>
          <w:cantSplit/>
          <w:trHeight w:val="1134"/>
        </w:trPr>
        <w:tc>
          <w:tcPr>
            <w:tcW w:w="1698" w:type="dxa"/>
          </w:tcPr>
          <w:p w:rsidR="009703DA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2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 xml:space="preserve">Katie Morag and </w:t>
            </w:r>
            <w:proofErr w:type="spellStart"/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Struay</w:t>
            </w:r>
            <w:proofErr w:type="spellEnd"/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632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Number and Place value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Addition, subtraction, multiplication and division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Fractions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measure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Volume and capacity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Skills checks</w:t>
            </w:r>
          </w:p>
        </w:tc>
        <w:tc>
          <w:tcPr>
            <w:tcW w:w="1632" w:type="dxa"/>
          </w:tcPr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North, South, East, West</w:t>
            </w:r>
          </w:p>
          <w:p w:rsidR="009703DA" w:rsidRPr="00D30066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Coordinates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Measuring- science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Story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Character descriptions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Descriptive writing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Imaginative writing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Comparison with non- European town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Local area landscapes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2" w:type="dxa"/>
          </w:tcPr>
          <w:p w:rsidR="00040945" w:rsidRDefault="00040945" w:rsidP="00040945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040945">
              <w:rPr>
                <w:rFonts w:asciiTheme="minorHAnsi" w:hAnsiTheme="minorHAnsi" w:cs="Comic Sans MS"/>
                <w:sz w:val="16"/>
                <w:szCs w:val="16"/>
              </w:rPr>
              <w:t>Produce, Edit &amp; Publish Media - experience of some basic image editing to create a photo-tour guide of the chosen locality.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Working Scientifically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Living Things and their Habitats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British Science Week- link to Healthy Eating</w:t>
            </w:r>
          </w:p>
        </w:tc>
        <w:tc>
          <w:tcPr>
            <w:tcW w:w="1633" w:type="dxa"/>
          </w:tcPr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Good to be Me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9703DA" w:rsidRPr="00147C99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: Honesty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Liberty</w:t>
            </w:r>
          </w:p>
        </w:tc>
        <w:tc>
          <w:tcPr>
            <w:tcW w:w="1632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Lent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Easter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Wanna</w:t>
            </w:r>
            <w:proofErr w:type="spellEnd"/>
            <w:r>
              <w:rPr>
                <w:rFonts w:asciiTheme="minorHAnsi" w:hAnsiTheme="minorHAnsi" w:cs="Comic Sans MS"/>
                <w:sz w:val="16"/>
                <w:szCs w:val="16"/>
              </w:rPr>
              <w:t xml:space="preserve"> Play In A Band – 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Rock music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Teamwork, working together. Link to the Beatles.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Celtic Roots workshop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Dance- Thriller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Balance and Sequence</w:t>
            </w:r>
          </w:p>
        </w:tc>
      </w:tr>
      <w:tr w:rsidR="009703DA" w:rsidTr="00AB1004">
        <w:trPr>
          <w:cantSplit/>
          <w:trHeight w:val="2750"/>
        </w:trPr>
        <w:tc>
          <w:tcPr>
            <w:tcW w:w="1698" w:type="dxa"/>
          </w:tcPr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1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Time Detectives</w:t>
            </w:r>
          </w:p>
        </w:tc>
        <w:tc>
          <w:tcPr>
            <w:tcW w:w="1632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Number and Place value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Addition, subtraction, multiplication and division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Geometry- position and direction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Measure: temperature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Skills checks</w:t>
            </w:r>
          </w:p>
        </w:tc>
        <w:tc>
          <w:tcPr>
            <w:tcW w:w="1632" w:type="dxa"/>
          </w:tcPr>
          <w:p w:rsidR="009703DA" w:rsidRPr="00D30066" w:rsidRDefault="009703DA" w:rsidP="009703DA">
            <w:pPr>
              <w:rPr>
                <w:rFonts w:asciiTheme="minorHAnsi" w:hAnsiTheme="minorHAnsi" w:cs="Comic Sans MS"/>
                <w:sz w:val="20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Time</w:t>
            </w:r>
          </w:p>
          <w:p w:rsidR="009703DA" w:rsidRPr="00AB1004" w:rsidRDefault="009703DA" w:rsidP="009703DA">
            <w:pPr>
              <w:rPr>
                <w:rFonts w:asciiTheme="minorHAnsi" w:hAnsiTheme="minorHAnsi" w:cs="Comic Sans MS"/>
                <w:sz w:val="16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Measure and graphs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Story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Character descriptions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Descriptive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Imaginative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Information writing- facts about the area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Our family history- writing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History of our school and local area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Our family history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Map- school grounds and the local area- use of a key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Charcoal drawing- School Buildings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Draw details of school building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Photography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Plant art work – links to science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Pressprint</w:t>
            </w:r>
            <w:proofErr w:type="spellEnd"/>
            <w:r>
              <w:rPr>
                <w:rFonts w:asciiTheme="minorHAnsi" w:hAnsiTheme="minorHAnsi" w:cs="Comic Sans MS"/>
                <w:sz w:val="16"/>
                <w:szCs w:val="16"/>
              </w:rPr>
              <w:t xml:space="preserve"> plant art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Plant observational drawing - still life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2" w:type="dxa"/>
          </w:tcPr>
          <w:p w:rsidR="00040945" w:rsidRDefault="00040945" w:rsidP="00040945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040945" w:rsidRDefault="00040945" w:rsidP="00040945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040945">
              <w:rPr>
                <w:rFonts w:asciiTheme="minorHAnsi" w:hAnsiTheme="minorHAnsi" w:cs="Comic Sans MS"/>
                <w:sz w:val="16"/>
                <w:szCs w:val="16"/>
              </w:rPr>
              <w:t>Coding, Robotics &amp; Gaming - use and apply directional commands to control a programmable character on screen including a repeat command to shorten instructions.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Working Scientifically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Plants</w:t>
            </w:r>
          </w:p>
        </w:tc>
        <w:tc>
          <w:tcPr>
            <w:tcW w:w="1633" w:type="dxa"/>
          </w:tcPr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Anti-</w:t>
            </w:r>
            <w:r w:rsidRPr="00DC04D8">
              <w:rPr>
                <w:rFonts w:asciiTheme="minorHAnsi" w:hAnsiTheme="minorHAnsi" w:cs="Comic Sans MS"/>
                <w:sz w:val="18"/>
                <w:szCs w:val="18"/>
              </w:rPr>
              <w:t xml:space="preserve"> Bullying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Multi Cultural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9703DA" w:rsidRPr="00147C99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Values: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 Responsibility, Perseverance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br/>
              <w:t>Democracy,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br/>
              <w:t>Resilience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Me and my Family and Friends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Zootime</w:t>
            </w:r>
            <w:proofErr w:type="spellEnd"/>
            <w:r>
              <w:rPr>
                <w:rFonts w:asciiTheme="minorHAnsi" w:hAnsiTheme="minorHAnsi" w:cs="Comic Sans MS"/>
                <w:sz w:val="16"/>
                <w:szCs w:val="16"/>
              </w:rPr>
              <w:t xml:space="preserve"> – 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Reggae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Animals, Poetry and the historical context of musical styles.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Games- Rolling, Throwing and Catching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Running, Kicking and dribbling</w:t>
            </w:r>
          </w:p>
        </w:tc>
      </w:tr>
      <w:tr w:rsidR="009703DA" w:rsidTr="00F609B9">
        <w:trPr>
          <w:cantSplit/>
          <w:trHeight w:val="1134"/>
        </w:trPr>
        <w:tc>
          <w:tcPr>
            <w:tcW w:w="1698" w:type="dxa"/>
          </w:tcPr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2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9703DA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Plants, Animals and habitats</w:t>
            </w:r>
          </w:p>
          <w:p w:rsidR="009703DA" w:rsidRPr="00DC04D8" w:rsidRDefault="009703DA" w:rsidP="009703DA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632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Number and Place value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Addition, subtraction, multiplication and division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Statistics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Fractions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Time</w:t>
            </w:r>
            <w:r>
              <w:rPr>
                <w:rFonts w:asciiTheme="minorHAnsi" w:hAnsiTheme="minorHAnsi" w:cs="Comic Sans MS"/>
                <w:sz w:val="16"/>
                <w:szCs w:val="16"/>
              </w:rPr>
              <w:br/>
              <w:t>Skills checks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D30066">
              <w:rPr>
                <w:rFonts w:asciiTheme="minorHAnsi" w:hAnsiTheme="minorHAnsi" w:cs="Comic Sans MS"/>
                <w:sz w:val="20"/>
                <w:szCs w:val="16"/>
              </w:rPr>
              <w:t>Measuring- DT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Story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Character descriptions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Descriptive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Imaginative writing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Descriptive writing about different countries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Poetry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Habitats- cold/ hot areas of the world.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Andy Goldsworthy designs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Photography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Simple stitching into hessian- leaves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Ripping paper-plant collages</w:t>
            </w:r>
          </w:p>
        </w:tc>
        <w:tc>
          <w:tcPr>
            <w:tcW w:w="1633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Design and make finger puppet </w:t>
            </w: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anilmals</w:t>
            </w:r>
            <w:proofErr w:type="spellEnd"/>
          </w:p>
        </w:tc>
        <w:tc>
          <w:tcPr>
            <w:tcW w:w="1632" w:type="dxa"/>
          </w:tcPr>
          <w:p w:rsidR="00040945" w:rsidRDefault="00040945" w:rsidP="00040945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6"/>
              </w:rPr>
            </w:pPr>
          </w:p>
          <w:p w:rsidR="009703DA" w:rsidRPr="00D44481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6"/>
              </w:rPr>
            </w:pPr>
            <w:r>
              <w:rPr>
                <w:rFonts w:asciiTheme="minorHAnsi" w:hAnsiTheme="minorHAnsi" w:cs="Comic Sans MS"/>
                <w:sz w:val="18"/>
                <w:szCs w:val="16"/>
              </w:rPr>
              <w:t>Collecting, Exploring &amp; Recording Data - group, classify and present</w:t>
            </w:r>
            <w:r w:rsidRPr="00D44481">
              <w:rPr>
                <w:rFonts w:asciiTheme="minorHAnsi" w:hAnsiTheme="minorHAnsi" w:cs="Comic Sans MS"/>
                <w:sz w:val="18"/>
                <w:szCs w:val="16"/>
              </w:rPr>
              <w:t xml:space="preserve"> information about materials using media tools</w:t>
            </w:r>
            <w:r>
              <w:rPr>
                <w:rFonts w:asciiTheme="minorHAnsi" w:hAnsiTheme="minorHAnsi" w:cs="Comic Sans MS"/>
                <w:sz w:val="18"/>
                <w:szCs w:val="16"/>
              </w:rPr>
              <w:t>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Working Scientifically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Plants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633" w:type="dxa"/>
          </w:tcPr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Relationships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Changes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>/ Moving on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Weekly Circle Time</w:t>
            </w:r>
          </w:p>
          <w:p w:rsidR="009703DA" w:rsidRPr="00147C99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Values: Respect, Patience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Winning and Losing</w:t>
            </w:r>
          </w:p>
        </w:tc>
        <w:tc>
          <w:tcPr>
            <w:tcW w:w="1632" w:type="dxa"/>
          </w:tcPr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 w:rsidRPr="00AB1004">
              <w:rPr>
                <w:rFonts w:asciiTheme="minorHAnsi" w:hAnsiTheme="minorHAnsi" w:cs="Comic Sans MS"/>
                <w:sz w:val="16"/>
                <w:szCs w:val="16"/>
              </w:rPr>
              <w:t>Me and my Family and Friends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Reflect, Rewind and Replay – 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Comic Sans MS"/>
                <w:sz w:val="16"/>
                <w:szCs w:val="16"/>
              </w:rPr>
              <w:t>Edvard</w:t>
            </w:r>
            <w:proofErr w:type="spellEnd"/>
            <w:r>
              <w:rPr>
                <w:rFonts w:asciiTheme="minorHAnsi" w:hAnsiTheme="minorHAnsi" w:cs="Comic Sans MS"/>
                <w:sz w:val="16"/>
                <w:szCs w:val="16"/>
              </w:rPr>
              <w:t xml:space="preserve"> Grieg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Staves and clefts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Johann Sebastian Bach</w:t>
            </w:r>
          </w:p>
          <w:p w:rsidR="009703DA" w:rsidRPr="00AB1004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Consolidate foundations of the language of music.</w:t>
            </w:r>
          </w:p>
        </w:tc>
        <w:tc>
          <w:tcPr>
            <w:tcW w:w="1633" w:type="dxa"/>
          </w:tcPr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Games- Rolling, Throwing and Catching</w:t>
            </w:r>
          </w:p>
          <w:p w:rsidR="009703DA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Running, Kicking and dribbling</w:t>
            </w:r>
          </w:p>
          <w:p w:rsidR="009703DA" w:rsidRPr="00DC04D8" w:rsidRDefault="009703DA" w:rsidP="009703DA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Sports day</w:t>
            </w:r>
          </w:p>
        </w:tc>
      </w:tr>
    </w:tbl>
    <w:p w:rsidR="00904E63" w:rsidRDefault="00904E63" w:rsidP="009B11E5">
      <w:pPr>
        <w:rPr>
          <w:rFonts w:ascii="Comic Sans MS" w:hAnsi="Comic Sans MS" w:cs="Comic Sans MS"/>
          <w:sz w:val="20"/>
          <w:szCs w:val="20"/>
        </w:rPr>
      </w:pPr>
    </w:p>
    <w:sectPr w:rsidR="00904E63" w:rsidSect="009B11E5">
      <w:pgSz w:w="23814" w:h="16839" w:orient="landscape" w:code="8"/>
      <w:pgMar w:top="709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3"/>
    <w:rsid w:val="000134C3"/>
    <w:rsid w:val="00040945"/>
    <w:rsid w:val="00073BF5"/>
    <w:rsid w:val="000920A5"/>
    <w:rsid w:val="000B6D9C"/>
    <w:rsid w:val="000C17EC"/>
    <w:rsid w:val="001870C8"/>
    <w:rsid w:val="001A697A"/>
    <w:rsid w:val="00223C37"/>
    <w:rsid w:val="00226361"/>
    <w:rsid w:val="0025348E"/>
    <w:rsid w:val="003101B9"/>
    <w:rsid w:val="004A50AA"/>
    <w:rsid w:val="004F185D"/>
    <w:rsid w:val="004F549F"/>
    <w:rsid w:val="00570C53"/>
    <w:rsid w:val="005F5C31"/>
    <w:rsid w:val="00663290"/>
    <w:rsid w:val="007212B5"/>
    <w:rsid w:val="00782B6F"/>
    <w:rsid w:val="00826B31"/>
    <w:rsid w:val="008A3A0A"/>
    <w:rsid w:val="008A7ECF"/>
    <w:rsid w:val="008E02B2"/>
    <w:rsid w:val="00904E63"/>
    <w:rsid w:val="0091021E"/>
    <w:rsid w:val="009703DA"/>
    <w:rsid w:val="00983C02"/>
    <w:rsid w:val="0099612A"/>
    <w:rsid w:val="009B11E5"/>
    <w:rsid w:val="009B4D41"/>
    <w:rsid w:val="009B6035"/>
    <w:rsid w:val="009D7BB5"/>
    <w:rsid w:val="009E1C30"/>
    <w:rsid w:val="009F4240"/>
    <w:rsid w:val="00A24F1C"/>
    <w:rsid w:val="00A2632B"/>
    <w:rsid w:val="00A40AB6"/>
    <w:rsid w:val="00AB1004"/>
    <w:rsid w:val="00AD0F0D"/>
    <w:rsid w:val="00B13625"/>
    <w:rsid w:val="00B61292"/>
    <w:rsid w:val="00B92D92"/>
    <w:rsid w:val="00BC700B"/>
    <w:rsid w:val="00C50A32"/>
    <w:rsid w:val="00CF7434"/>
    <w:rsid w:val="00D1188C"/>
    <w:rsid w:val="00D1482D"/>
    <w:rsid w:val="00D30066"/>
    <w:rsid w:val="00DC04D8"/>
    <w:rsid w:val="00E96996"/>
    <w:rsid w:val="00EA31A4"/>
    <w:rsid w:val="00F609B9"/>
    <w:rsid w:val="00F736C5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1F5793-8AF2-474F-985D-3631136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B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E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2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02B2"/>
    <w:pPr>
      <w:spacing w:after="0" w:line="240" w:lineRule="auto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E6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ACA5-CA9C-45FB-89DE-1572B03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Primary Long Term Plan Overview</vt:lpstr>
    </vt:vector>
  </TitlesOfParts>
  <Company>Hewlett-Packard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Primary Long Term Plan Overview</dc:title>
  <dc:creator>Administrator1</dc:creator>
  <cp:lastModifiedBy>l mcculloch</cp:lastModifiedBy>
  <cp:revision>20</cp:revision>
  <cp:lastPrinted>2013-10-15T12:30:00Z</cp:lastPrinted>
  <dcterms:created xsi:type="dcterms:W3CDTF">2014-07-10T13:59:00Z</dcterms:created>
  <dcterms:modified xsi:type="dcterms:W3CDTF">2017-09-06T08:42:00Z</dcterms:modified>
</cp:coreProperties>
</file>